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57"/>
        <w:tblW w:w="0" w:type="auto"/>
        <w:tblLook w:val="01E0" w:firstRow="1" w:lastRow="1" w:firstColumn="1" w:lastColumn="1" w:noHBand="0" w:noVBand="0"/>
      </w:tblPr>
      <w:tblGrid>
        <w:gridCol w:w="4968"/>
        <w:gridCol w:w="1620"/>
        <w:gridCol w:w="2983"/>
      </w:tblGrid>
      <w:tr w:rsidR="00E956FA" w:rsidRPr="00E956FA" w:rsidTr="00E956FA">
        <w:trPr>
          <w:trHeight w:val="2622"/>
        </w:trPr>
        <w:tc>
          <w:tcPr>
            <w:tcW w:w="4968" w:type="dxa"/>
            <w:shd w:val="clear" w:color="auto" w:fill="auto"/>
          </w:tcPr>
          <w:p w:rsidR="00E956FA" w:rsidRPr="00E956FA" w:rsidRDefault="00E956FA" w:rsidP="00E9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6FA" w:rsidRPr="00E956FA" w:rsidRDefault="00E956FA" w:rsidP="00E9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автономного</w:t>
            </w:r>
          </w:p>
          <w:p w:rsidR="00E956FA" w:rsidRPr="00E956FA" w:rsidRDefault="00E956FA" w:rsidP="00E9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  <w:p w:rsidR="00E956FA" w:rsidRPr="00E956FA" w:rsidRDefault="00E956FA" w:rsidP="00E9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общеобразовательная школа № 2»</w:t>
            </w:r>
          </w:p>
          <w:p w:rsidR="00E956FA" w:rsidRPr="00E956FA" w:rsidRDefault="00E956FA" w:rsidP="00E9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6FA" w:rsidRPr="00E956FA" w:rsidRDefault="00E956FA" w:rsidP="00E9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</w:t>
            </w:r>
          </w:p>
          <w:p w:rsidR="00E956FA" w:rsidRPr="00E956FA" w:rsidRDefault="00E956FA" w:rsidP="00E956FA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eastAsia="Calibri" w:hAnsi="Monotype Corsiva" w:cs="Times New Roman"/>
                <w:b/>
                <w:sz w:val="32"/>
                <w:szCs w:val="32"/>
              </w:rPr>
              <w:t>об организации пропускного режима</w:t>
            </w:r>
          </w:p>
          <w:p w:rsidR="00E956FA" w:rsidRPr="00E956FA" w:rsidRDefault="00E956FA" w:rsidP="00E9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автономного</w:t>
            </w:r>
          </w:p>
          <w:p w:rsidR="00E956FA" w:rsidRPr="00E956FA" w:rsidRDefault="00E956FA" w:rsidP="00E9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общеобразовательного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956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учреждения</w:t>
            </w:r>
          </w:p>
          <w:p w:rsidR="00E956FA" w:rsidRPr="00E956FA" w:rsidRDefault="00E956FA" w:rsidP="00E9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«Средняя общеобразовательная школа № 2»</w:t>
            </w:r>
          </w:p>
          <w:p w:rsidR="00E956FA" w:rsidRPr="00E956FA" w:rsidRDefault="00E956FA" w:rsidP="00E95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E956FA" w:rsidRPr="00E956FA" w:rsidRDefault="00E956FA" w:rsidP="00E95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shd w:val="clear" w:color="auto" w:fill="auto"/>
          </w:tcPr>
          <w:p w:rsidR="00E956FA" w:rsidRPr="00E956FA" w:rsidRDefault="00E956FA" w:rsidP="00E95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E956FA" w:rsidRPr="00E956FA" w:rsidRDefault="00E956FA" w:rsidP="00E956F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Приложение № 1</w:t>
            </w:r>
          </w:p>
          <w:p w:rsidR="00E956FA" w:rsidRPr="00E956FA" w:rsidRDefault="00E956FA" w:rsidP="00E956F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к приказу директора  </w:t>
            </w:r>
          </w:p>
          <w:p w:rsidR="00E956FA" w:rsidRPr="00E956FA" w:rsidRDefault="00E956FA" w:rsidP="00E956F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ОУ СОШ 2</w:t>
            </w:r>
          </w:p>
          <w:p w:rsidR="00E956FA" w:rsidRPr="00E956FA" w:rsidRDefault="00E956FA" w:rsidP="00E956FA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от </w:t>
            </w:r>
            <w:r w:rsidR="00DE3FE3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06.09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.2013</w:t>
            </w: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г.</w:t>
            </w:r>
          </w:p>
          <w:p w:rsidR="00E956FA" w:rsidRPr="00E956FA" w:rsidRDefault="00E956FA" w:rsidP="00E95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56F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№ 03-02-</w:t>
            </w:r>
            <w:r w:rsidR="00DE3FE3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 235</w:t>
            </w:r>
            <w:bookmarkStart w:id="0" w:name="_GoBack"/>
            <w:bookmarkEnd w:id="0"/>
            <w:r w:rsidRPr="00E956FA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u w:val="single"/>
                <w:lang w:eastAsia="ar-SA"/>
              </w:rPr>
              <w:t>/1</w:t>
            </w:r>
          </w:p>
          <w:p w:rsidR="00E956FA" w:rsidRPr="00E956FA" w:rsidRDefault="00E956FA" w:rsidP="00E95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 Общие положения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определяет организацию и общий порядок осуществления пропускного режима в </w:t>
      </w:r>
      <w:r w:rsidRPr="00E956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МАОУ СОШ № 2 города Сосновоборска</w:t>
      </w: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(далее – Школы), в целях обеспечения общественной безопасности, предупреждения возможных террористических, экстремистских акций, кражи детей и других противоправных проявлений в отношении обучающихся, педагогических работников и технического персонала школы.</w:t>
      </w:r>
    </w:p>
    <w:p w:rsidR="00221FD8" w:rsidRPr="00E956FA" w:rsidRDefault="00221FD8" w:rsidP="00E956F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Организация пропускного режима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Пропускной режим в Школе устанавливается приказом руководителя в соответствии с необходимыми требованиями безопасности.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 Контрольно-пропускной режим в помещение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учащихся и сотрудников Школы, граждан в административное здание школы.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Охрана помещений  осуществляется сотрудниками Школы.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Ответственность за осуществление контрольно-пропускного режима в школе возлагается на дневного и ночного сторожей, дежурного администратора,  директора школы (или лица, его замещающего).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2.3.  </w:t>
      </w:r>
      <w:proofErr w:type="gramStart"/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контрольно-пропускного режима участниками образовательного процесса возлагается на лиц, назначенных приказом по школе.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Выполнение требований настоящего Положения обязательно для всех сотрудников, постоянно или временно работающих в школе, обучающихся и их законных представителей,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Персонал школы, обучающиеся  их родители (законные представители)  должны быть ознакомлены с разработанным и утвержденным Положением.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ознакомления посетителей образовательного учреждения с пропускным режимом и правилами поведения Положение размещается на информационных стендах в холле первого этажа здания и на официальном Интернет-сайте.</w:t>
      </w:r>
    </w:p>
    <w:p w:rsidR="00221FD8" w:rsidRPr="00E956FA" w:rsidRDefault="00221FD8" w:rsidP="00E956F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прохода учащихся, сотрудников, посетителей в школу.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Пропускной режим в здание обеспечивается дежурным учителем, дежурным администратором, вахтером.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Учащиеся, сотрудники и посетители проходят в здание через центральный вход.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Центральный вход в здание Школы должен быть  ограничен в рабочие дни через 15 минут после начала учебного процесса,  в выходные и нерабочие праздничные дни – закрыт постоянно.</w:t>
      </w:r>
    </w:p>
    <w:p w:rsidR="00E956FA" w:rsidRDefault="00221FD8" w:rsidP="00E956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 Открытие/закрытие дверей центрального входа в указанное время осуществляется уборщицами.</w:t>
      </w:r>
    </w:p>
    <w:p w:rsidR="00221FD8" w:rsidRPr="00E956FA" w:rsidRDefault="00221FD8" w:rsidP="00E956F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Пропускной режим для учащихся.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  Вход в здание Школы учащиеся осуществляют в свободном режиме.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 Начало занятий в Школе в 8.30. Учащиеся дежурного класса допускаются в здание Школы в 7.50, остальные учащиеся  -  с 08.00. Учащиеся обязаны прибыть в Школу не позднее 8.20.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  В случае </w:t>
      </w:r>
      <w:proofErr w:type="gramStart"/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опоздания</w:t>
      </w:r>
      <w:proofErr w:type="gramEnd"/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уважительной причины обучающиеся пропускаются в Школу с разрешения дежурного администратора или классного руководителя.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 Уходить из Школы до окончания занятий обучающимся разрешается только на основании  личного разрешения учителя, врача или представителя администрации.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  Выход </w:t>
      </w:r>
      <w:proofErr w:type="gramStart"/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уроки физкультуры, труда, на экскурсии осуществляется только в сопровождении педагога.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 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 Проход  обучающихся в Школу на дополнительные занятия после уроков возможен по расписанию, представленному учителем дежурному по Школе или дневной сторож.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 Во время каникул обучающиеся допускаются в Школу согласно плану мероприятий  на каникулах, утвержденному директором школы.</w:t>
      </w:r>
    </w:p>
    <w:p w:rsidR="00E956FA" w:rsidRDefault="00221FD8" w:rsidP="00E956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  В случае нарушения дисциплины или правил поведения обучающиеся могут быть доставлены к дежурному учителю, классному руководителю, администрации Школы.</w:t>
      </w:r>
    </w:p>
    <w:p w:rsidR="00221FD8" w:rsidRPr="00E956FA" w:rsidRDefault="00221FD8" w:rsidP="00E956F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Пропускной режим для работников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Директор Школы, его заместители, администратор, секретарь и другие сотрудники могут проходить и находиться в помещениях  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Педагогам  рекомендовано прибывать в Школу не позднее, чем за 15 минут до начала учебного процесса.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 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15 минут до начала его первого урока).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 Учителя, члены администрации обязаны заранее предупредить сторожа о времени запланированных встреч с отдельными законными представителями, а также о времени и месте проведения родительских собраний.</w:t>
      </w:r>
    </w:p>
    <w:p w:rsidR="00E956FA" w:rsidRDefault="00221FD8" w:rsidP="00E956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  Остальные работники приходят в Школу в соответствии с графиком работы, утвержденным директором.</w:t>
      </w:r>
    </w:p>
    <w:p w:rsidR="00221FD8" w:rsidRPr="00E956FA" w:rsidRDefault="00221FD8" w:rsidP="00E956F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Пропускной режим для родителей (законных представителей) обучающихся.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 Родители (законные представители) могут быть допущены в Школу при предъявлении пропуска родителя МАОУ СОШ №2 или документа, удостоверяющего личность.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 С учителями законные представители встречаются после уроков или в экстренных случаях во время перемены.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Для встречи с учителями или администрацией Школы родители (законные представители) сообщают сторожу фамилию, имя, отчество учителя или администратора, к которому они направляются, фамилию, имя своего ребенка, класс в котором он учится. Записываются в «Журнале учета посетителей», который находится на вахте.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  Родителям  (законным представителям) не разрешается проходить в школу с крупногабаритными сумками. Сумки необходимо оставить на посту дежурного и разрешить дежурному их осмотреть с их согласия.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Проход в Школу по личным вопросам к администрации Школы возможен по их предварительной договоренности.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6.6.  В случае не запланированного прихода в Школу родителей (законных представителей), дежурный выясняет цель их прихода и пропускает в Школу только с разрешения администрации, после регистрации в «Журнале учета посетителей», который находится на вахте.</w:t>
      </w:r>
    </w:p>
    <w:p w:rsidR="00E956FA" w:rsidRDefault="00221FD8" w:rsidP="00E956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  Родители (законные представители), пришедшие встречать своих детей по окончании уроков, ожидают их на улице или в фойе 1 этажа в школе.</w:t>
      </w:r>
    </w:p>
    <w:p w:rsidR="00221FD8" w:rsidRPr="00E956FA" w:rsidRDefault="00221FD8" w:rsidP="00E956F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Пропускной режим для вышестоящих организаций,</w:t>
      </w: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проверяющих лиц и других посетителей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 заменяющим, с записью в </w:t>
      </w:r>
      <w:r w:rsidRPr="00E956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«Журнале учета посетителей».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 </w:t>
      </w:r>
      <w:r w:rsidRPr="00E956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чем делается запись в «Журнале учета посетителей».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заверенным печатью и подписью директора Школы.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 случае возникновения конфликтных ситуаций, связанных с допуском посетителей в здание Школы, дежурный учитель, уборщица, гардеробщица  действуют по указанию директора Школы или его заместителя.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Ведение документации при пропускном режиме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посетителях фиксируются в журнале регистрации посетителей.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регистрации посетителей</w:t>
      </w:r>
    </w:p>
    <w:tbl>
      <w:tblPr>
        <w:tblW w:w="9463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1951"/>
        <w:gridCol w:w="1134"/>
        <w:gridCol w:w="2736"/>
        <w:gridCol w:w="1057"/>
      </w:tblGrid>
      <w:tr w:rsidR="00C9670B" w:rsidRPr="00E956FA" w:rsidTr="00C9670B">
        <w:trPr>
          <w:trHeight w:val="984"/>
        </w:trPr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0B" w:rsidRPr="00E956FA" w:rsidRDefault="00C9670B" w:rsidP="00221FD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</w:t>
            </w:r>
          </w:p>
          <w:p w:rsidR="00C9670B" w:rsidRPr="00E956FA" w:rsidRDefault="00C9670B" w:rsidP="00221FD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прихода/ухода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0B" w:rsidRPr="00E956FA" w:rsidRDefault="00C9670B" w:rsidP="00221FD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посетителя</w:t>
            </w:r>
          </w:p>
          <w:p w:rsidR="00C9670B" w:rsidRPr="00E956FA" w:rsidRDefault="00C9670B" w:rsidP="00221FD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0B" w:rsidRPr="00E956FA" w:rsidRDefault="00C9670B" w:rsidP="00221FD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70B" w:rsidRPr="00E956FA" w:rsidRDefault="00C9670B" w:rsidP="006716C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посещения</w:t>
            </w:r>
          </w:p>
          <w:p w:rsidR="00C9670B" w:rsidRPr="00E956FA" w:rsidRDefault="00C9670B" w:rsidP="006716C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(к </w:t>
            </w:r>
            <w:proofErr w:type="spellStart"/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кому</w:t>
            </w:r>
            <w:proofErr w:type="spellEnd"/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прибыл</w:t>
            </w:r>
            <w:proofErr w:type="spellEnd"/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)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670B" w:rsidRPr="00E956FA" w:rsidRDefault="00C9670B" w:rsidP="004040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C9670B" w:rsidRPr="00E956FA" w:rsidRDefault="00C9670B" w:rsidP="004040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70B" w:rsidRPr="00E956FA" w:rsidTr="00C9670B">
        <w:trPr>
          <w:trHeight w:val="311"/>
        </w:trPr>
        <w:tc>
          <w:tcPr>
            <w:tcW w:w="2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0B" w:rsidRPr="00E956FA" w:rsidRDefault="00C9670B" w:rsidP="00221FD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0B" w:rsidRPr="00E956FA" w:rsidRDefault="00C9670B" w:rsidP="00221FD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0B" w:rsidRPr="00E956FA" w:rsidRDefault="00C9670B" w:rsidP="00221FD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70B" w:rsidRPr="00E956FA" w:rsidRDefault="00C9670B" w:rsidP="00221FD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670B" w:rsidRPr="00E956FA" w:rsidRDefault="00C9670B" w:rsidP="00221FD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1FD8" w:rsidRPr="00E956FA" w:rsidRDefault="00221FD8" w:rsidP="00E956F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регистрации посетителей заводится в</w:t>
      </w:r>
      <w:r w:rsidR="00C9670B"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 учебного года</w:t>
      </w: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сентября) и ведется до начала нового учебного года (31 августа следующего года).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Замена, изъятие страниц из журнала регистрации посетителей запрещены.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8. Пропускной режим для транспорта</w:t>
      </w:r>
      <w:r w:rsidR="00C9670B" w:rsidRPr="00E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Ворота для въезда автотранспорта на территорию Школы открывает сторож, уборщица  только по согласованию с директором Школы.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Порядок въезда-выезда  автотранспорта на территорию Школы устанавливается </w:t>
      </w:r>
      <w:r w:rsidRPr="00E956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приказом директора</w:t>
      </w: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образовательного учреждения.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внутренних дел при вызове их администрацией Школы. Допуск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Парковка автомобильного транспорта на территории школы запрещена, </w:t>
      </w:r>
      <w:proofErr w:type="gramStart"/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указанного в п. 8.2.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выходные, праздничные дни и в ночное время допуск автотранспорта на территорию объекта осуществляется с письменного разрешения руководителя образовательного учреждения или лица, его замещающего, с обязательным указанием фамилий ответственных, времени нахождения автотранспорта на территории учреждения, цели нахождения.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 всех случаях длительного нахождения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(лицо, его замещающее) и при необходимости, по согласованию с руководителем образовательного учреждения (лицом, его замещающим) информирует территориальный орган внутренних дел.</w:t>
      </w:r>
      <w:proofErr w:type="gramEnd"/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образовательного учреждения.</w:t>
      </w:r>
    </w:p>
    <w:p w:rsidR="00221FD8" w:rsidRPr="00E956FA" w:rsidRDefault="00221FD8" w:rsidP="00E956F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9.Организация ремонтных работ</w:t>
      </w:r>
      <w:r w:rsidR="00C9670B" w:rsidRPr="00E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956FA" w:rsidRDefault="00221FD8" w:rsidP="00E956FA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и специалисты ремонтно-строительных организаций пропускаются в помещения школы дежурным администратором, сторожем для производства ремонтно-строительных работ по распоряжению директора или на основании заявок и списков, согласованных с руководителями «Подрядчика» и «Заказчика».</w:t>
      </w:r>
    </w:p>
    <w:p w:rsidR="00221FD8" w:rsidRPr="00E956FA" w:rsidRDefault="00221FD8" w:rsidP="00E956F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Порядок пропуска на период чрезвычайных ситуаций и ликвидации аварийной ситуации</w:t>
      </w:r>
      <w:r w:rsidR="00C9670B" w:rsidRPr="00E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Пропускной режим в здание школы на период чрезвычайных ситуаций ограничивается.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После ликвидации чрезвычайной (аварийной) ситуации возобновляется обычная процедура пропуска.</w:t>
      </w:r>
    </w:p>
    <w:p w:rsidR="00221FD8" w:rsidRPr="00E956FA" w:rsidRDefault="00221FD8" w:rsidP="00E956F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Порядок эвакуации учащихся, сотрудников и посетителей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Порядок оповещения, эвакуации </w:t>
      </w:r>
      <w:r w:rsidR="00C9670B"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  с </w:t>
      </w:r>
      <w:proofErr w:type="gramStart"/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</w:t>
      </w:r>
      <w:proofErr w:type="gramEnd"/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ведение работы по антитеррору, охране и безопасности труда, пожарной и электробезопасности.</w:t>
      </w:r>
    </w:p>
    <w:p w:rsidR="00221FD8" w:rsidRPr="00E956FA" w:rsidRDefault="00221FD8" w:rsidP="00221FD8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По установленному сигналу оповещения все обучающиеся, посетители, работники и сотрудники, а также работники, осуществляющие ремонтно-строительные работы в помещениях школы, эвакуируются из здания в соответствии с планом эвакуации,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 зд</w:t>
      </w:r>
      <w:proofErr w:type="gramEnd"/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образовательного учреждения.</w:t>
      </w:r>
    </w:p>
    <w:p w:rsidR="00C67F2F" w:rsidRPr="00E956FA" w:rsidRDefault="00221FD8" w:rsidP="00C967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C67F2F" w:rsidRPr="00E956FA" w:rsidSect="00C967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4A"/>
    <w:rsid w:val="0013074A"/>
    <w:rsid w:val="00221FD8"/>
    <w:rsid w:val="00410BB8"/>
    <w:rsid w:val="00C67F2F"/>
    <w:rsid w:val="00C9670B"/>
    <w:rsid w:val="00DE3FE3"/>
    <w:rsid w:val="00E9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1FD8"/>
    <w:rPr>
      <w:b/>
      <w:bCs/>
    </w:rPr>
  </w:style>
  <w:style w:type="character" w:customStyle="1" w:styleId="apple-converted-space">
    <w:name w:val="apple-converted-space"/>
    <w:basedOn w:val="a0"/>
    <w:rsid w:val="00221FD8"/>
  </w:style>
  <w:style w:type="paragraph" w:styleId="a4">
    <w:name w:val="Balloon Text"/>
    <w:basedOn w:val="a"/>
    <w:link w:val="a5"/>
    <w:uiPriority w:val="99"/>
    <w:semiHidden/>
    <w:unhideWhenUsed/>
    <w:rsid w:val="00E9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1FD8"/>
    <w:rPr>
      <w:b/>
      <w:bCs/>
    </w:rPr>
  </w:style>
  <w:style w:type="character" w:customStyle="1" w:styleId="apple-converted-space">
    <w:name w:val="apple-converted-space"/>
    <w:basedOn w:val="a0"/>
    <w:rsid w:val="00221FD8"/>
  </w:style>
  <w:style w:type="paragraph" w:styleId="a4">
    <w:name w:val="Balloon Text"/>
    <w:basedOn w:val="a"/>
    <w:link w:val="a5"/>
    <w:uiPriority w:val="99"/>
    <w:semiHidden/>
    <w:unhideWhenUsed/>
    <w:rsid w:val="00E9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secretar</cp:lastModifiedBy>
  <cp:revision>6</cp:revision>
  <cp:lastPrinted>2014-03-24T06:26:00Z</cp:lastPrinted>
  <dcterms:created xsi:type="dcterms:W3CDTF">2014-03-20T01:44:00Z</dcterms:created>
  <dcterms:modified xsi:type="dcterms:W3CDTF">2014-03-24T06:26:00Z</dcterms:modified>
</cp:coreProperties>
</file>